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26F414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502E5B27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6E26D889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619C6981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CGB2025236。</w:t>
      </w:r>
    </w:p>
    <w:p w14:paraId="71294E52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（2025年办公设备采购）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3DF10E83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228A0B59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16A39D66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2"/>
        <w:tblW w:w="84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616"/>
        <w:gridCol w:w="3996"/>
        <w:gridCol w:w="858"/>
        <w:gridCol w:w="885"/>
      </w:tblGrid>
      <w:tr w14:paraId="4705C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71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33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B5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76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5C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</w:tr>
      <w:tr w14:paraId="3973EB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2A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D2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装订机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2D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14601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14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D4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751B5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07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C4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针式打印机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8B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630KII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F4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04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08F0F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4C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5F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针式打印机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9C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900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04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40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49A79B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AB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13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条码打印机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BE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GK888T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62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AD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63C5E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62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44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多功能一体机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15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300D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55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7D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44C1E2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25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92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多功能一体机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FA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301DN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70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BD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 w14:paraId="08160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EA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80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多功能一体机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0B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302DNF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11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B3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437CC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61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105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彩色激光打印机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056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M180N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306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33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3CE219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EC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A7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标签打印机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BC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BTP-2300E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14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63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72E29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2C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F2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数码复印机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CF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2523AD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14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FE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065B5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05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737E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数码复印机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FE76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2822AM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FE67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BA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1C87A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2E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8F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数码复印机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16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2021AC（自动输稿器+双面器+双纸盒+工作台）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AE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E0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75620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01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6B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数码复印机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58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2525AC（自动输稿器+双面器+双纸盒+工作台）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64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51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37D37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96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6A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数码复印机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8B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3028A（自动输稿器+双面器+双纸盒+工作台）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43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D8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15884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FA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17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针式打印机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0A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730S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9D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D3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0EFD68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2E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2ED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数码复印机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DC8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2323AMW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CA6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531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304C7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EB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C8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碎纸机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70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9912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CA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72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421C9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31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2D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碎纸机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B1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黑金刚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68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E3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 w14:paraId="539D0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E5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B3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碎纸机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3D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638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43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3F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7793D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21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6B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高拍仪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20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良田 S1020 A3R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CC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EB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0BFCB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4B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E0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高拍仪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81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1500 A3AF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07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AB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07058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C1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5E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订折机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1D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ZY-1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82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E1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3C708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6A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97B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点钞机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F68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JBYD-6168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7F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5C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113EB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17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10B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数码复印机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1DB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3025AC（自动输稿器+双面器+双纸盒+工作台）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7E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AC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3964C4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0D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CC5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笔记本电脑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C2C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昭阳K4E  I7-1255U 16G 512G 锐炬显卡 14寸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C5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36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36BB5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55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EDA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笔记本电脑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25B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昭阳E4-ITL I5 1155G7/16G/512G/MX450 2G显卡/14寸屏 黑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D5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14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6112F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0F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0CD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台式电脑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549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启天M450 I3-12100/16G/1T+256G/集成/24寸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D1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19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 w14:paraId="58E5E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2E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A20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台式电脑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F32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启天M455  I5-12400/16G/1T+256G/2G独显/24寸 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98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D6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</w:tr>
      <w:tr w14:paraId="05C53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0E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EC3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台式电脑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234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启天M450  I7-12700/16G/1TB+256/DVD/2G独显/支持Win7/Win10/24寸 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35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1E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 w14:paraId="57864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F8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4CF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过塑机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608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33939  A4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9E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78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093DA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8B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CDC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过塑机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50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14377  A3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51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57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4AAFB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09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0BC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激光打印机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A0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1108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02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9D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74853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CA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E4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笔记本电脑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02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华为D16 i5 13500h 16+1t 银色 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0F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C6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</w:tbl>
    <w:p w14:paraId="6D174F12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001D38DD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4B2BFE88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资质要求：营业执照应含有符合相关项。   </w:t>
      </w:r>
    </w:p>
    <w:p w14:paraId="75EB2CFA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业绩要求：相关物资的采购、销售协议或合同等。</w:t>
      </w:r>
    </w:p>
    <w:p w14:paraId="5BC8121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货物到厂甲方经买方验收合格，买方出具结算单7天内卖方开具发票，发票开具后两个月内付款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69C129A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合同签订后5个工作日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8DF3C78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53F8863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lZmU5NDYzNzU0MDRlZGZkM2MxMTYyMzc5NDk5ZmEifQ=="/>
  </w:docVars>
  <w:rsids>
    <w:rsidRoot w:val="00000000"/>
    <w:rsid w:val="01660CC5"/>
    <w:rsid w:val="055F3042"/>
    <w:rsid w:val="05E73FFF"/>
    <w:rsid w:val="081E46D3"/>
    <w:rsid w:val="0CBE52DA"/>
    <w:rsid w:val="0DDB43B6"/>
    <w:rsid w:val="0E094BDF"/>
    <w:rsid w:val="0FB029A1"/>
    <w:rsid w:val="12DA61F4"/>
    <w:rsid w:val="12EA4F77"/>
    <w:rsid w:val="15750287"/>
    <w:rsid w:val="19560079"/>
    <w:rsid w:val="1981620D"/>
    <w:rsid w:val="1A094E16"/>
    <w:rsid w:val="1EB153EA"/>
    <w:rsid w:val="1FA72BD5"/>
    <w:rsid w:val="22AD3AE2"/>
    <w:rsid w:val="294C4EFD"/>
    <w:rsid w:val="2B246888"/>
    <w:rsid w:val="2B2B3EAA"/>
    <w:rsid w:val="300C4FDF"/>
    <w:rsid w:val="31C05AE2"/>
    <w:rsid w:val="35CE07AF"/>
    <w:rsid w:val="3919754E"/>
    <w:rsid w:val="3B257EAC"/>
    <w:rsid w:val="3B620A15"/>
    <w:rsid w:val="3CB524DF"/>
    <w:rsid w:val="40691BB7"/>
    <w:rsid w:val="414F031A"/>
    <w:rsid w:val="43AE4318"/>
    <w:rsid w:val="47156CFF"/>
    <w:rsid w:val="48FE0D93"/>
    <w:rsid w:val="4A9032DC"/>
    <w:rsid w:val="4A9B332A"/>
    <w:rsid w:val="4B2A6130"/>
    <w:rsid w:val="4D716F40"/>
    <w:rsid w:val="4E3C1C6D"/>
    <w:rsid w:val="5140333B"/>
    <w:rsid w:val="53322A99"/>
    <w:rsid w:val="542A53E3"/>
    <w:rsid w:val="5C490690"/>
    <w:rsid w:val="5CBE0001"/>
    <w:rsid w:val="5D8A15D3"/>
    <w:rsid w:val="5DB70D43"/>
    <w:rsid w:val="6A155C49"/>
    <w:rsid w:val="6C3B2A2F"/>
    <w:rsid w:val="719752FD"/>
    <w:rsid w:val="720B6C47"/>
    <w:rsid w:val="745F075D"/>
    <w:rsid w:val="76FC6BB1"/>
    <w:rsid w:val="7CA97BB7"/>
    <w:rsid w:val="7D824CAF"/>
    <w:rsid w:val="7EEF2A8B"/>
    <w:rsid w:val="7FFC0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688</Words>
  <Characters>990</Characters>
  <Lines>0</Lines>
  <Paragraphs>0</Paragraphs>
  <TotalTime>11</TotalTime>
  <ScaleCrop>false</ScaleCrop>
  <LinksUpToDate>false</LinksUpToDate>
  <CharactersWithSpaces>1022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张毅浩</cp:lastModifiedBy>
  <dcterms:modified xsi:type="dcterms:W3CDTF">2025-08-06T00:40:18Z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eyJoZGlkIjoiNTJlZmU5NDYzNzU0MDRlZGZkM2MxMTYyMzc5NDk5ZmEifQ==</vt:lpwstr>
  </property>
</Properties>
</file>